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7CE5" w:rsidRDefault="003F4224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>ый ряд к заданию 1</w:t>
      </w:r>
    </w:p>
    <w:tbl>
      <w:tblPr>
        <w:tblStyle w:val="a9"/>
        <w:tblW w:w="9493" w:type="dxa"/>
        <w:tblLayout w:type="fixed"/>
        <w:tblLook w:val="04A0" w:firstRow="1" w:lastRow="0" w:firstColumn="1" w:lastColumn="0" w:noHBand="0" w:noVBand="1"/>
      </w:tblPr>
      <w:tblGrid>
        <w:gridCol w:w="3255"/>
        <w:gridCol w:w="283"/>
        <w:gridCol w:w="2695"/>
        <w:gridCol w:w="139"/>
        <w:gridCol w:w="3121"/>
      </w:tblGrid>
      <w:tr w:rsidR="00627CE5">
        <w:tc>
          <w:tcPr>
            <w:tcW w:w="3536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r>
              <w:rPr>
                <w:noProof/>
                <w:lang w:eastAsia="ru-RU"/>
              </w:rPr>
              <w:drawing>
                <wp:inline distT="0" distB="0" distL="0" distR="0">
                  <wp:extent cx="2040255" cy="12954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4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344" cy="12965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2696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-16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29540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5868" cy="12978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-16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51685" cy="130492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121" cy="13204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3536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696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1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261" w:type="dxa"/>
            <w:gridSpan w:val="2"/>
          </w:tcPr>
          <w:p w:rsidR="00627CE5" w:rsidRDefault="003F4224">
            <w:pPr>
              <w:spacing w:after="0"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</w:tr>
      <w:tr w:rsidR="00627CE5">
        <w:tc>
          <w:tcPr>
            <w:tcW w:w="3539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78660" cy="155511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228" cy="15663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42" w:hanging="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79930" cy="1370965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Рисунок 40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160" cy="13802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-24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05685" cy="141922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1358" cy="14286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3539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4.</w:t>
            </w:r>
          </w:p>
        </w:tc>
        <w:tc>
          <w:tcPr>
            <w:tcW w:w="2693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5.</w:t>
            </w:r>
          </w:p>
        </w:tc>
        <w:tc>
          <w:tcPr>
            <w:tcW w:w="3261" w:type="dxa"/>
            <w:gridSpan w:val="2"/>
          </w:tcPr>
          <w:p w:rsidR="00627CE5" w:rsidRDefault="003F4224">
            <w:pPr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6.</w:t>
            </w:r>
          </w:p>
        </w:tc>
      </w:tr>
      <w:tr w:rsidR="00627CE5">
        <w:trPr>
          <w:trHeight w:val="1940"/>
        </w:trPr>
        <w:tc>
          <w:tcPr>
            <w:tcW w:w="3256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52345" cy="136207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2040" cy="1392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gridSpan w:val="3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hanging="5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99970" cy="1419225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30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alphaModFix amt="8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40000" contrast="-40000"/>
                                    </a14:imgEffect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4561" cy="1427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-161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10765" cy="14192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1839" cy="14564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3256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7.</w:t>
            </w:r>
          </w:p>
        </w:tc>
        <w:tc>
          <w:tcPr>
            <w:tcW w:w="2976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8.</w:t>
            </w:r>
          </w:p>
        </w:tc>
        <w:tc>
          <w:tcPr>
            <w:tcW w:w="3261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9.</w:t>
            </w:r>
          </w:p>
        </w:tc>
      </w:tr>
      <w:tr w:rsidR="00627CE5">
        <w:trPr>
          <w:gridAfter w:val="3"/>
          <w:wAfter w:w="5954" w:type="dxa"/>
        </w:trPr>
        <w:tc>
          <w:tcPr>
            <w:tcW w:w="3539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-108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44470" cy="147637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493" cy="14820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rPr>
          <w:gridAfter w:val="3"/>
          <w:wAfter w:w="5954" w:type="dxa"/>
        </w:trPr>
        <w:tc>
          <w:tcPr>
            <w:tcW w:w="3539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10. </w:t>
            </w:r>
          </w:p>
        </w:tc>
      </w:tr>
    </w:tbl>
    <w:p w:rsidR="00627CE5" w:rsidRDefault="00627CE5">
      <w:pPr>
        <w:tabs>
          <w:tab w:val="left" w:pos="5316"/>
        </w:tabs>
      </w:pPr>
    </w:p>
    <w:p w:rsidR="00627CE5" w:rsidRDefault="00627CE5">
      <w:pPr>
        <w:tabs>
          <w:tab w:val="left" w:pos="5316"/>
        </w:tabs>
      </w:pPr>
    </w:p>
    <w:p w:rsidR="00627CE5" w:rsidRDefault="00627CE5">
      <w:pPr>
        <w:tabs>
          <w:tab w:val="left" w:pos="5316"/>
        </w:tabs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3F4224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ый ряд к заданию </w:t>
      </w:r>
      <w:r>
        <w:rPr>
          <w:rFonts w:ascii="Times New Roman" w:hAnsi="Times New Roman" w:cs="Times New Roman"/>
          <w:b/>
          <w:bCs/>
          <w:sz w:val="28"/>
          <w:szCs w:val="28"/>
        </w:rPr>
        <w:t>2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196"/>
        <w:gridCol w:w="4661"/>
      </w:tblGrid>
      <w:tr w:rsidR="00627CE5">
        <w:tc>
          <w:tcPr>
            <w:tcW w:w="2196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51585" cy="1774190"/>
                  <wp:effectExtent l="0" t="0" r="571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976" cy="17744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61" w:type="dxa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ind w:left="-39" w:firstLine="284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67305" cy="171005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305" cy="17104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=</w:t>
            </w:r>
          </w:p>
        </w:tc>
      </w:tr>
      <w:tr w:rsidR="00627CE5">
        <w:tc>
          <w:tcPr>
            <w:tcW w:w="6857" w:type="dxa"/>
            <w:gridSpan w:val="2"/>
          </w:tcPr>
          <w:p w:rsidR="00627CE5" w:rsidRDefault="003F4224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1.</w:t>
            </w:r>
          </w:p>
        </w:tc>
      </w:tr>
    </w:tbl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3F4224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>ый ряд к заданию 3</w:t>
      </w:r>
    </w:p>
    <w:p w:rsidR="00627CE5" w:rsidRDefault="00627CE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080" w:type="dxa"/>
        <w:tblInd w:w="-72" w:type="dxa"/>
        <w:tblLook w:val="04A0" w:firstRow="1" w:lastRow="0" w:firstColumn="1" w:lastColumn="0" w:noHBand="0" w:noVBand="1"/>
      </w:tblPr>
      <w:tblGrid>
        <w:gridCol w:w="5014"/>
        <w:gridCol w:w="5066"/>
      </w:tblGrid>
      <w:tr w:rsidR="00627CE5">
        <w:tc>
          <w:tcPr>
            <w:tcW w:w="5014" w:type="dxa"/>
            <w:shd w:val="clear" w:color="auto" w:fill="auto"/>
          </w:tcPr>
          <w:p w:rsidR="00627CE5" w:rsidRDefault="00627CE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02840" cy="1704975"/>
                  <wp:effectExtent l="0" t="0" r="0" b="0"/>
                  <wp:docPr id="16" name="Рисунок 16" descr="Screenshot_20241105_121614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Screenshot_20241105_121614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5856" cy="1706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066" w:type="dxa"/>
            <w:shd w:val="clear" w:color="auto" w:fill="auto"/>
          </w:tcPr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28775" cy="2248535"/>
                  <wp:effectExtent l="0" t="0" r="0" b="0"/>
                  <wp:docPr id="15" name="Рисунок 15" descr="Screenshot_20241105_121634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Screenshot_20241105_121634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9316" cy="2249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</w:tbl>
    <w:p w:rsidR="00627CE5" w:rsidRDefault="00627CE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9828" w:type="dxa"/>
        <w:tblLook w:val="04A0" w:firstRow="1" w:lastRow="0" w:firstColumn="1" w:lastColumn="0" w:noHBand="0" w:noVBand="1"/>
      </w:tblPr>
      <w:tblGrid>
        <w:gridCol w:w="4881"/>
        <w:gridCol w:w="4947"/>
      </w:tblGrid>
      <w:tr w:rsidR="00627CE5">
        <w:tc>
          <w:tcPr>
            <w:tcW w:w="4881" w:type="dxa"/>
            <w:shd w:val="clear" w:color="auto" w:fill="auto"/>
          </w:tcPr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627CE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09800" cy="1885950"/>
                  <wp:effectExtent l="0" t="0" r="0" b="0"/>
                  <wp:docPr id="14" name="Рисунок 14" descr="Screenshot_20241105_110351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Screenshot_20241105_110351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947" w:type="dxa"/>
            <w:shd w:val="clear" w:color="auto" w:fill="auto"/>
          </w:tcPr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38250" cy="2360930"/>
                  <wp:effectExtent l="0" t="0" r="0" b="0"/>
                  <wp:docPr id="13" name="Рисунок 13" descr="Screenshot_20241105_114258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Screenshot_20241105_114258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838" cy="2364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627CE5">
        <w:tc>
          <w:tcPr>
            <w:tcW w:w="4881" w:type="dxa"/>
            <w:shd w:val="clear" w:color="auto" w:fill="auto"/>
          </w:tcPr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00325" cy="1809750"/>
                  <wp:effectExtent l="0" t="0" r="0" b="0"/>
                  <wp:docPr id="10" name="Рисунок 10" descr="Screenshot_20241105_105417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Screenshot_20241105_105417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947" w:type="dxa"/>
            <w:shd w:val="clear" w:color="auto" w:fill="auto"/>
          </w:tcPr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81275" cy="1771650"/>
                  <wp:effectExtent l="0" t="0" r="0" b="0"/>
                  <wp:docPr id="8" name="Рисунок 8" descr="Screenshot_20241105_115042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Screenshot_20241105_115042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27CE5">
        <w:tc>
          <w:tcPr>
            <w:tcW w:w="4881" w:type="dxa"/>
            <w:shd w:val="clear" w:color="auto" w:fill="auto"/>
          </w:tcPr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47825" cy="2190750"/>
                  <wp:effectExtent l="0" t="0" r="0" b="0"/>
                  <wp:docPr id="6" name="Рисунок 6" descr="Screenshot_20241105_105511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Screenshot_20241105_105511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825" cy="219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947" w:type="dxa"/>
            <w:shd w:val="clear" w:color="auto" w:fill="auto"/>
          </w:tcPr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47800" cy="2162175"/>
                  <wp:effectExtent l="0" t="0" r="0" b="0"/>
                  <wp:docPr id="4" name="Рисунок 4" descr="Screenshot_20241105_232201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Screenshot_20241105_232201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627CE5">
        <w:tc>
          <w:tcPr>
            <w:tcW w:w="4881" w:type="dxa"/>
            <w:shd w:val="clear" w:color="auto" w:fill="auto"/>
          </w:tcPr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62275" cy="2047875"/>
                  <wp:effectExtent l="0" t="0" r="0" b="0"/>
                  <wp:docPr id="3" name="Рисунок 3" descr="Screenshot_20241105_105600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Screenshot_20241105_105600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275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CE5" w:rsidRDefault="003F42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947" w:type="dxa"/>
            <w:shd w:val="clear" w:color="auto" w:fill="auto"/>
          </w:tcPr>
          <w:p w:rsidR="00627CE5" w:rsidRDefault="00627C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3F4224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ый ряд к заданию 4 </w:t>
      </w:r>
    </w:p>
    <w:tbl>
      <w:tblPr>
        <w:tblW w:w="9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5"/>
        <w:gridCol w:w="3904"/>
        <w:gridCol w:w="5281"/>
      </w:tblGrid>
      <w:tr w:rsidR="00627CE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Портрет архитектора</w:t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Постройка</w:t>
            </w:r>
          </w:p>
        </w:tc>
      </w:tr>
      <w:tr w:rsidR="00627CE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Б</w:t>
            </w:r>
          </w:p>
        </w:tc>
      </w:tr>
      <w:tr w:rsidR="00627CE5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81175" cy="2181225"/>
                  <wp:effectExtent l="0" t="0" r="9525" b="9525"/>
                  <wp:docPr id="33" name="Рисунок 3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3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19450" cy="2190750"/>
                  <wp:effectExtent l="0" t="0" r="0" b="0"/>
                  <wp:docPr id="34" name="Рисунок 34" descr="https://proehal.ru/media/sights/sankt-peterburg/smolnyj-monastyr_G8mhK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34" descr="https://proehal.ru/media/sights/sankt-peterburg/smolnyj-monastyr_G8mhKs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9450" cy="219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7CE5" w:rsidRDefault="00627CE5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</w:tr>
      <w:tr w:rsidR="00627CE5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90700" cy="2296795"/>
                  <wp:effectExtent l="0" t="0" r="0" b="0"/>
                  <wp:docPr id="35" name="Рисунок 35" descr="Юрий Фельтен. Портрет работы С. С. Щукина. 1786 г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Юрий Фельтен. Портрет работы С. С. Щукина. 1786 г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5915" cy="2303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496945" cy="2276475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9184" cy="2277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7CE5" w:rsidRDefault="00627CE5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27CE5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57375" cy="2468880"/>
                  <wp:effectExtent l="0" t="0" r="0" b="0"/>
                  <wp:docPr id="37" name="Рисунок 37" descr="Архитектор В. И. Баженов. Фрагмент семейного портрета. 1770-е годы. Из собрания ГНИМА имени А. В. Щусе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Рисунок 37" descr="Архитектор В. И. Баженов. Фрагмент семейного портрета. 1770-е годы. Из собрания ГНИМА имени А. В. Щусе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662" cy="2471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09290" cy="2066925"/>
                  <wp:effectExtent l="0" t="0" r="0" b="0"/>
                  <wp:docPr id="38" name="Рисунок 38" descr="https://mosmuseum.ru/wp/wp-content/uploads/2022/01/photo_2022-03-21-09.47.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Рисунок 38" descr="https://mosmuseum.ru/wp/wp-content/uploads/2022/01/photo_2022-03-21-09.47.0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9896" cy="2092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7CE5" w:rsidRDefault="00627CE5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27CE5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43100" cy="2514600"/>
                  <wp:effectExtent l="0" t="0" r="0" b="0"/>
                  <wp:docPr id="39" name="Рисунок 39" descr="Е. А. Плюшар. Портрет Огюста Монферрана. 1834 Холст, масло. 71,5 × 57 см Русский музей, Санкт-Петербург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Рисунок 39" descr="Е. А. Плюшар. Портрет Огюста Монферрана. 1834 Холст, масло. 71,5 × 57 см Русский музей, Санкт-Петербург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19450" cy="2552700"/>
                  <wp:effectExtent l="0" t="0" r="0" b="0"/>
                  <wp:docPr id="41" name="Рисунок 41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Рисунок 4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-3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945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7CE5" w:rsidRDefault="00627CE5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27CE5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04670" cy="2171700"/>
                  <wp:effectExtent l="0" t="0" r="0" b="0"/>
                  <wp:docPr id="42" name="Рисунок 42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Рисунок 4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711" cy="2180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305175" cy="2200275"/>
                  <wp:effectExtent l="0" t="0" r="0" b="0"/>
                  <wp:docPr id="43" name="Рисунок 43" descr="Здание Главного штаба (Санкт-Петербург) | Helperia.ru |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Рисунок 43" descr="Здание Главного штаба (Санкт-Петербург) | Helperia.ru |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4575" cy="2206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7CE5" w:rsidRDefault="00627CE5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</w:tr>
      <w:tr w:rsidR="00627CE5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44955" cy="2057400"/>
                  <wp:effectExtent l="0" t="0" r="0" b="0"/>
                  <wp:docPr id="44" name="Рисунок 44" descr="29 апреля 1771 года умер Франческо Растрелли - русский архитектор  итальянского происхождения. Бартоломео Франческо.. | ВКонтак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Рисунок 44" descr="29 апреля 1771 года умер Франческо Растрелли - русский архитектор  итальянского происхождения. Бартоломео Франческо.. | ВКонтак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949" cy="2062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3F422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Calibri" w:eastAsia="Calibri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688715" cy="2019300"/>
                  <wp:effectExtent l="0" t="0" r="0" b="0"/>
                  <wp:docPr id="45" name="Рисунок 45" descr="Дом Пашкова, схема проезда и билеты на концерты в Доме Пашкова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45" descr="Дом Пашкова, схема проезда и билеты на концерты в Доме Пашкова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0273" cy="2025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7CE5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7CE5" w:rsidRDefault="00627CE5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CE5" w:rsidRDefault="00627CE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sz w:val="28"/>
                <w:szCs w:val="28"/>
                <w:lang w:eastAsia="ru-RU"/>
              </w:rPr>
            </w:pPr>
          </w:p>
        </w:tc>
      </w:tr>
    </w:tbl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3F4224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ый ряд к заданию </w:t>
      </w:r>
      <w:r>
        <w:rPr>
          <w:rFonts w:ascii="Times New Roman" w:hAnsi="Times New Roman" w:cs="Times New Roman"/>
          <w:b/>
          <w:bCs/>
          <w:sz w:val="28"/>
          <w:szCs w:val="28"/>
        </w:rPr>
        <w:t>5</w:t>
      </w:r>
    </w:p>
    <w:p w:rsidR="00627CE5" w:rsidRDefault="003F4224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noProof/>
          <w:lang w:eastAsia="ru-RU"/>
        </w:rPr>
        <w:drawing>
          <wp:inline distT="0" distB="0" distL="0" distR="0">
            <wp:extent cx="2600325" cy="3318510"/>
            <wp:effectExtent l="0" t="0" r="0" b="0"/>
            <wp:docPr id="46" name="Рисунок 46" descr="C:\Users\user\Downloads\IMG_29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 descr="C:\Users\user\Downloads\IMG_2953.jpe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4069" cy="333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CE5" w:rsidRDefault="00627CE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27CE5" w:rsidRDefault="003F4224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Творческое задание 6</w:t>
      </w:r>
    </w:p>
    <w:p w:rsidR="00627CE5" w:rsidRDefault="00627CE5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:rsidR="00627CE5" w:rsidRDefault="003F4224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667635" cy="3484880"/>
            <wp:effectExtent l="0" t="0" r="0" b="1270"/>
            <wp:docPr id="47" name="Рисунок 47" descr="C:\Users\user\Downloads\IMG_2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 descr="C:\Users\user\Downloads\IMG_2639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2611" cy="350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7CE5">
      <w:headerReference w:type="default" r:id="rId46"/>
      <w:footerReference w:type="default" r:id="rId4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7CE5" w:rsidRDefault="003F4224">
      <w:pPr>
        <w:spacing w:line="240" w:lineRule="auto"/>
      </w:pPr>
      <w:r>
        <w:separator/>
      </w:r>
    </w:p>
  </w:endnote>
  <w:endnote w:type="continuationSeparator" w:id="0">
    <w:p w:rsidR="00627CE5" w:rsidRDefault="003F422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0000000000000000000"/>
    <w:charset w:val="86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94365155"/>
      <w:docPartObj>
        <w:docPartGallery w:val="AutoText"/>
      </w:docPartObj>
    </w:sdtPr>
    <w:sdtEndPr/>
    <w:sdtContent>
      <w:p w:rsidR="00627CE5" w:rsidRDefault="003F422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fldChar w:fldCharType="end"/>
        </w:r>
      </w:p>
    </w:sdtContent>
  </w:sdt>
  <w:p w:rsidR="00627CE5" w:rsidRDefault="00627CE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7CE5" w:rsidRDefault="003F4224">
      <w:pPr>
        <w:spacing w:after="0"/>
      </w:pPr>
      <w:r>
        <w:separator/>
      </w:r>
    </w:p>
  </w:footnote>
  <w:footnote w:type="continuationSeparator" w:id="0">
    <w:p w:rsidR="00627CE5" w:rsidRDefault="003F422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7CE5" w:rsidRDefault="003F4224">
    <w:pPr>
      <w:pStyle w:val="a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Муниципальный этап</w:t>
    </w:r>
  </w:p>
  <w:p w:rsidR="00627CE5" w:rsidRDefault="003F4224">
    <w:pPr>
      <w:pStyle w:val="a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:rsidR="00627CE5" w:rsidRDefault="003F4224">
    <w:pPr>
      <w:pStyle w:val="a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2024-2025 учебный год</w:t>
    </w:r>
  </w:p>
  <w:p w:rsidR="00627CE5" w:rsidRDefault="003F4224">
    <w:pPr>
      <w:pStyle w:val="a5"/>
      <w:tabs>
        <w:tab w:val="left" w:pos="7293"/>
      </w:tabs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ab/>
      <w:t>11класс</w:t>
    </w:r>
    <w:r>
      <w:rPr>
        <w:rFonts w:ascii="Times New Roman" w:hAnsi="Times New Roman" w:cs="Times New Roman"/>
        <w:b/>
        <w:bCs/>
        <w:sz w:val="24"/>
        <w:szCs w:val="24"/>
      </w:rPr>
      <w:tab/>
    </w:r>
  </w:p>
  <w:p w:rsidR="00627CE5" w:rsidRDefault="003F4224">
    <w:pPr>
      <w:pStyle w:val="a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Изобразительные ряды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B0933"/>
    <w:rsid w:val="00014BEE"/>
    <w:rsid w:val="00040BF7"/>
    <w:rsid w:val="000443F8"/>
    <w:rsid w:val="00077134"/>
    <w:rsid w:val="000B0933"/>
    <w:rsid w:val="000B451C"/>
    <w:rsid w:val="0012050D"/>
    <w:rsid w:val="00127E35"/>
    <w:rsid w:val="00135005"/>
    <w:rsid w:val="00136E30"/>
    <w:rsid w:val="001438FE"/>
    <w:rsid w:val="00186F60"/>
    <w:rsid w:val="001E18F5"/>
    <w:rsid w:val="001E25BB"/>
    <w:rsid w:val="001E601C"/>
    <w:rsid w:val="001F3322"/>
    <w:rsid w:val="0024157D"/>
    <w:rsid w:val="00252FC3"/>
    <w:rsid w:val="002858D8"/>
    <w:rsid w:val="002B5F5F"/>
    <w:rsid w:val="002C1C2F"/>
    <w:rsid w:val="002F10B2"/>
    <w:rsid w:val="002F7EFD"/>
    <w:rsid w:val="003046D4"/>
    <w:rsid w:val="00304A44"/>
    <w:rsid w:val="00353044"/>
    <w:rsid w:val="00371AB6"/>
    <w:rsid w:val="003946C4"/>
    <w:rsid w:val="003B1D40"/>
    <w:rsid w:val="003D6375"/>
    <w:rsid w:val="003F4224"/>
    <w:rsid w:val="003F720C"/>
    <w:rsid w:val="00403A57"/>
    <w:rsid w:val="00423AF9"/>
    <w:rsid w:val="00450D78"/>
    <w:rsid w:val="004540AB"/>
    <w:rsid w:val="00454595"/>
    <w:rsid w:val="004676D1"/>
    <w:rsid w:val="00473CE7"/>
    <w:rsid w:val="004A424C"/>
    <w:rsid w:val="004C2D18"/>
    <w:rsid w:val="004D1D41"/>
    <w:rsid w:val="004D5600"/>
    <w:rsid w:val="005013F1"/>
    <w:rsid w:val="0050727B"/>
    <w:rsid w:val="005D281A"/>
    <w:rsid w:val="005D6912"/>
    <w:rsid w:val="005F31A5"/>
    <w:rsid w:val="00627CE5"/>
    <w:rsid w:val="00634850"/>
    <w:rsid w:val="00656616"/>
    <w:rsid w:val="00686390"/>
    <w:rsid w:val="006955F6"/>
    <w:rsid w:val="006D30F2"/>
    <w:rsid w:val="007448B0"/>
    <w:rsid w:val="00757CBF"/>
    <w:rsid w:val="00763F5C"/>
    <w:rsid w:val="00774BEC"/>
    <w:rsid w:val="00781D32"/>
    <w:rsid w:val="007B4A0D"/>
    <w:rsid w:val="007D3A50"/>
    <w:rsid w:val="00801381"/>
    <w:rsid w:val="00831135"/>
    <w:rsid w:val="00855630"/>
    <w:rsid w:val="008558CF"/>
    <w:rsid w:val="008640F8"/>
    <w:rsid w:val="008E2E73"/>
    <w:rsid w:val="00904E73"/>
    <w:rsid w:val="00921349"/>
    <w:rsid w:val="0092576A"/>
    <w:rsid w:val="0096692B"/>
    <w:rsid w:val="009748F7"/>
    <w:rsid w:val="00982229"/>
    <w:rsid w:val="00997647"/>
    <w:rsid w:val="009C1D50"/>
    <w:rsid w:val="00A132B7"/>
    <w:rsid w:val="00A34F4A"/>
    <w:rsid w:val="00A63ED5"/>
    <w:rsid w:val="00A67473"/>
    <w:rsid w:val="00A75B84"/>
    <w:rsid w:val="00A85D62"/>
    <w:rsid w:val="00A87BEA"/>
    <w:rsid w:val="00A95303"/>
    <w:rsid w:val="00B076C8"/>
    <w:rsid w:val="00B1003F"/>
    <w:rsid w:val="00B21BF8"/>
    <w:rsid w:val="00B660A4"/>
    <w:rsid w:val="00B777A6"/>
    <w:rsid w:val="00BD51D1"/>
    <w:rsid w:val="00BE35AA"/>
    <w:rsid w:val="00C062EF"/>
    <w:rsid w:val="00C46437"/>
    <w:rsid w:val="00C916E7"/>
    <w:rsid w:val="00CB7CA7"/>
    <w:rsid w:val="00CC4192"/>
    <w:rsid w:val="00CF39F3"/>
    <w:rsid w:val="00D03A87"/>
    <w:rsid w:val="00D25420"/>
    <w:rsid w:val="00D41DDD"/>
    <w:rsid w:val="00D73ED9"/>
    <w:rsid w:val="00DA0540"/>
    <w:rsid w:val="00DA1EDB"/>
    <w:rsid w:val="00DB0EBD"/>
    <w:rsid w:val="00DC0552"/>
    <w:rsid w:val="00DD08E9"/>
    <w:rsid w:val="00E30BCE"/>
    <w:rsid w:val="00E942DB"/>
    <w:rsid w:val="00EB3BAD"/>
    <w:rsid w:val="00EB54A4"/>
    <w:rsid w:val="00EE5FA0"/>
    <w:rsid w:val="00F07075"/>
    <w:rsid w:val="00F07DAA"/>
    <w:rsid w:val="00F150AB"/>
    <w:rsid w:val="00F953CA"/>
    <w:rsid w:val="00FD70AE"/>
    <w:rsid w:val="00FF6168"/>
    <w:rsid w:val="2BA12FE1"/>
    <w:rsid w:val="42C915D4"/>
    <w:rsid w:val="4FF40E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6EC1703-43E2-4D79-A026-041039270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foot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table" w:styleId="a9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Верхний колонтитул Знак"/>
    <w:basedOn w:val="a0"/>
    <w:link w:val="a5"/>
    <w:uiPriority w:val="99"/>
    <w:qFormat/>
  </w:style>
  <w:style w:type="character" w:customStyle="1" w:styleId="a8">
    <w:name w:val="Нижний колонтитул Знак"/>
    <w:basedOn w:val="a0"/>
    <w:link w:val="a7"/>
    <w:uiPriority w:val="99"/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openxmlformats.org/officeDocument/2006/relationships/image" Target="media/image9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footer" Target="footer1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9" Type="http://schemas.openxmlformats.org/officeDocument/2006/relationships/image" Target="media/image19.jpeg"/><Relationship Id="rId11" Type="http://schemas.openxmlformats.org/officeDocument/2006/relationships/image" Target="media/image4.pn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GIF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png"/><Relationship Id="rId43" Type="http://schemas.openxmlformats.org/officeDocument/2006/relationships/image" Target="media/image33.jpeg"/><Relationship Id="rId48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microsoft.com/office/2007/relationships/hdphoto" Target="media/hdphoto4.wdp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header" Target="header1.xml"/><Relationship Id="rId20" Type="http://schemas.microsoft.com/office/2007/relationships/hdphoto" Target="media/hdphoto5.wdp"/><Relationship Id="rId41" Type="http://schemas.openxmlformats.org/officeDocument/2006/relationships/image" Target="media/image31.jpeg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65</Words>
  <Characters>373</Characters>
  <Application>Microsoft Office Word</Application>
  <DocSecurity>0</DocSecurity>
  <Lines>3</Lines>
  <Paragraphs>1</Paragraphs>
  <ScaleCrop>false</ScaleCrop>
  <Company/>
  <LinksUpToDate>false</LinksUpToDate>
  <CharactersWithSpaces>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ADMIN</cp:lastModifiedBy>
  <cp:revision>17</cp:revision>
  <dcterms:created xsi:type="dcterms:W3CDTF">2024-11-09T16:21:00Z</dcterms:created>
  <dcterms:modified xsi:type="dcterms:W3CDTF">2024-11-17T19:14:00Z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E496A30885154A2A9C4C02BACFD3FE2A_12</vt:lpwstr>
  </property>
</Properties>
</file>